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59AE" w:rsidRDefault="00C453B9" w:rsidP="00C453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Информация о проведенных в МОБУ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Надеждинская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СОШ</w:t>
      </w:r>
      <w:r w:rsidR="00876F29" w:rsidRPr="00876F29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t>мероприятиях, посвященных 75-летию Великой победы</w:t>
      </w:r>
    </w:p>
    <w:p w:rsidR="00294084" w:rsidRPr="00294084" w:rsidRDefault="00294084" w:rsidP="00294084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Директором МОБУ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Надеждинская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СОШ был утвержден план мероприятий, посвященных 75-летней годовщине Победы. Данные мероприятия носят развивающий и воспитательный характер, преследуя главную цел</w:t>
      </w:r>
      <w:r w:rsidRPr="00294084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: сохранение памяти о событиях героического прошлого, воспитание уважительного отношения к ветеранам и любви к родной стране. </w:t>
      </w:r>
    </w:p>
    <w:p w:rsidR="00C453B9" w:rsidRDefault="00C453B9" w:rsidP="00C453B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05275" cy="3078956"/>
            <wp:effectExtent l="0" t="0" r="0" b="7620"/>
            <wp:docPr id="5" name="Рисунок 5" descr="C:\Users\USER\Desktop\Новая папка\20200305_08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Новая папка\20200305_08090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082" cy="3077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3B9" w:rsidRPr="00C453B9" w:rsidRDefault="00C453B9" w:rsidP="00C453B9">
      <w:pPr>
        <w:jc w:val="center"/>
        <w:rPr>
          <w:rFonts w:ascii="Times New Roman" w:hAnsi="Times New Roman" w:cs="Times New Roman"/>
          <w:sz w:val="28"/>
          <w:szCs w:val="28"/>
        </w:rPr>
      </w:pPr>
      <w:r w:rsidRPr="00C453B9">
        <w:rPr>
          <w:rFonts w:ascii="Times New Roman" w:hAnsi="Times New Roman" w:cs="Times New Roman"/>
          <w:sz w:val="28"/>
          <w:szCs w:val="28"/>
        </w:rPr>
        <w:t>Акция «Блокадный хлеб»</w:t>
      </w:r>
    </w:p>
    <w:p w:rsidR="00C453B9" w:rsidRDefault="00C453B9" w:rsidP="00C453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6775" cy="3506789"/>
            <wp:effectExtent l="0" t="0" r="0" b="0"/>
            <wp:docPr id="1" name="Рисунок 1" descr="C:\Users\USER\Desktop\ЗАВУЧ\Воспитательная работа\0 Готово\Акция Блокадный хлеб\DSCN7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ВУЧ\Воспитательная работа\0 Готово\Акция Блокадный хлеб\DSCN779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277" cy="3504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3B9" w:rsidRDefault="00C453B9" w:rsidP="00C453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220878" cy="3914775"/>
            <wp:effectExtent l="0" t="0" r="0" b="0"/>
            <wp:docPr id="2" name="Рисунок 2" descr="C:\Users\USER\Desktop\ЗАВУЧ\Воспитательная работа\0 Готово\Акция Блокадный хлеб\DSCN7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ЗАВУЧ\Воспитательная работа\0 Готово\Акция Блокадный хлеб\DSCN77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889" cy="3917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3B9" w:rsidRDefault="00C453B9" w:rsidP="00C453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66825" cy="3724275"/>
            <wp:effectExtent l="0" t="0" r="5715" b="0"/>
            <wp:docPr id="3" name="Рисунок 3" descr="C:\Users\USER\Desktop\ЗАВУЧ\Воспитательная работа\0 Готово\Акция Блокадный хлеб\DSCN7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ЗАВУЧ\Воспитательная работа\0 Готово\Акция Блокадный хлеб\DSCN78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9758" cy="373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524B" w:rsidRDefault="008A524B" w:rsidP="00C453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524B" w:rsidRDefault="008A524B" w:rsidP="00C453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524B" w:rsidRDefault="008A524B" w:rsidP="00C453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524B" w:rsidRDefault="008A524B" w:rsidP="00C453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A524B" w:rsidRDefault="008A524B" w:rsidP="00C453B9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C453B9" w:rsidRDefault="00C453B9" w:rsidP="00C453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Урок мужества «Хлеб Победы»</w:t>
      </w:r>
      <w:r w:rsidR="00294084">
        <w:rPr>
          <w:rFonts w:ascii="Times New Roman" w:hAnsi="Times New Roman" w:cs="Times New Roman"/>
          <w:sz w:val="28"/>
          <w:szCs w:val="28"/>
        </w:rPr>
        <w:t xml:space="preserve"> (3-4 классы)</w:t>
      </w:r>
    </w:p>
    <w:p w:rsidR="00C453B9" w:rsidRDefault="00C453B9" w:rsidP="00C453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57675" cy="3193256"/>
            <wp:effectExtent l="0" t="0" r="0" b="7620"/>
            <wp:docPr id="4" name="Рисунок 4" descr="C:\Users\USER\Desktop\Новая папка\20200124_114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Новая папка\20200124_11445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401" cy="319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FF6" w:rsidRDefault="00445FF6" w:rsidP="00C453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Тематический час «Блокада Ленинграда»</w:t>
      </w:r>
    </w:p>
    <w:p w:rsidR="00445FF6" w:rsidRDefault="00445FF6" w:rsidP="00C453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8624" cy="2119312"/>
            <wp:effectExtent l="0" t="0" r="0" b="0"/>
            <wp:docPr id="7" name="Рисунок 7" descr="D:\школа\Новая папка\IMG_20200124_115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школа\Новая папка\IMG_20200124_11525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360" cy="2118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4084" w:rsidRDefault="00294084" w:rsidP="00C453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«Голуб</w:t>
      </w:r>
      <w:r w:rsidRPr="00294084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мира»</w:t>
      </w:r>
    </w:p>
    <w:p w:rsidR="00294084" w:rsidRDefault="00294084" w:rsidP="00C453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9287" cy="2676525"/>
            <wp:effectExtent l="0" t="0" r="8890" b="0"/>
            <wp:docPr id="6" name="Рисунок 6" descr="C:\Users\USER\Desktop\ЗАВУЧ\Воспитательная работа\0 Готово\Голубь мира\20190429_113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ЗАВУЧ\Воспитательная работа\0 Готово\Голубь мира\20190429_11301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0690" cy="2683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5FF6" w:rsidRDefault="00445FF6" w:rsidP="00445FF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Акция «Напиши письмо солдату»</w:t>
      </w:r>
    </w:p>
    <w:p w:rsidR="00445FF6" w:rsidRDefault="00C56A63" w:rsidP="00C453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71899" cy="2828925"/>
            <wp:effectExtent l="0" t="0" r="635" b="0"/>
            <wp:docPr id="8" name="Рисунок 8" descr="C:\Users\USER\Desktop\Новая папка\20200317_08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20200317_0822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9482" cy="2827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3B9" w:rsidRDefault="00C453B9" w:rsidP="00C453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Акция «Георгиевская ленточка»</w:t>
      </w:r>
    </w:p>
    <w:p w:rsidR="00C56A63" w:rsidRDefault="00C56A63" w:rsidP="00C453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86277" cy="3364708"/>
            <wp:effectExtent l="8573" t="0" r="0" b="0"/>
            <wp:docPr id="9" name="Рисунок 9" descr="C:\Users\USER\Desktop\Новая папка\20200317_082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20200317_08204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83402" cy="336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453B9" w:rsidRPr="00C453B9" w:rsidRDefault="00C453B9" w:rsidP="00C453B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Литературная гостиная «Читаем детям о войне»</w:t>
      </w:r>
    </w:p>
    <w:sectPr w:rsidR="00C453B9" w:rsidRPr="00C453B9" w:rsidSect="00445FF6">
      <w:pgSz w:w="11906" w:h="16838"/>
      <w:pgMar w:top="851" w:right="851" w:bottom="85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3D0"/>
    <w:rsid w:val="00294084"/>
    <w:rsid w:val="003259AE"/>
    <w:rsid w:val="00445FF6"/>
    <w:rsid w:val="00876F29"/>
    <w:rsid w:val="008A524B"/>
    <w:rsid w:val="00A57192"/>
    <w:rsid w:val="00A80DCB"/>
    <w:rsid w:val="00B06C6B"/>
    <w:rsid w:val="00C453B9"/>
    <w:rsid w:val="00C56A63"/>
    <w:rsid w:val="00D043D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CECF62-7808-454C-A253-6322093919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53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53B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99</Words>
  <Characters>568</Characters>
  <Application>Microsoft Office Word</Application>
  <DocSecurity>0</DocSecurity>
  <Lines>4</Lines>
  <Paragraphs>1</Paragraphs>
  <ScaleCrop>false</ScaleCrop>
  <Company/>
  <LinksUpToDate>false</LinksUpToDate>
  <CharactersWithSpaces>666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2</cp:revision>
  <dcterms:created xsi:type="dcterms:W3CDTF">2020-03-19T04:32:00Z</dcterms:created>
  <dcterms:modified xsi:type="dcterms:W3CDTF">2020-03-19T04:32:00Z</dcterms:modified>
</cp:coreProperties>
</file>